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D" w:rsidRPr="005621FB" w:rsidRDefault="009E028D" w:rsidP="000A33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21FB">
        <w:rPr>
          <w:rFonts w:ascii="Times New Roman" w:hAnsi="Times New Roman" w:cs="Times New Roman"/>
          <w:b/>
          <w:bCs/>
          <w:sz w:val="28"/>
          <w:szCs w:val="28"/>
        </w:rPr>
        <w:t>5. Социальная работа</w:t>
      </w:r>
    </w:p>
    <w:p w:rsidR="009E028D" w:rsidRPr="005621FB" w:rsidRDefault="009E028D" w:rsidP="000A33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621FB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5621FB">
        <w:rPr>
          <w:rFonts w:ascii="Times New Roman" w:hAnsi="Times New Roman" w:cs="Times New Roman"/>
          <w:sz w:val="28"/>
          <w:szCs w:val="28"/>
        </w:rPr>
        <w:t xml:space="preserve"> – председатель профсоюзного комитета работников университета В. Н. Коваленко</w:t>
      </w:r>
    </w:p>
    <w:p w:rsidR="009E028D" w:rsidRPr="005621FB" w:rsidRDefault="009E028D" w:rsidP="000A33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621FB">
        <w:rPr>
          <w:rFonts w:ascii="Times New Roman" w:hAnsi="Times New Roman" w:cs="Times New Roman"/>
          <w:sz w:val="28"/>
          <w:szCs w:val="28"/>
        </w:rPr>
        <w:t xml:space="preserve"> начальник отдела кадров Л. Н. Апостолова</w:t>
      </w:r>
    </w:p>
    <w:p w:rsidR="009E028D" w:rsidRPr="009B5127" w:rsidRDefault="009E028D" w:rsidP="009B5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3936"/>
        <w:gridCol w:w="2268"/>
        <w:gridCol w:w="1560"/>
        <w:gridCol w:w="9"/>
        <w:gridCol w:w="2826"/>
        <w:gridCol w:w="2126"/>
        <w:gridCol w:w="1984"/>
      </w:tblGrid>
      <w:tr w:rsidR="009E028D" w:rsidRPr="009B5127" w:rsidTr="0089336C">
        <w:tc>
          <w:tcPr>
            <w:tcW w:w="814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36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1569" w:type="dxa"/>
            <w:gridSpan w:val="2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826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 </w:t>
            </w:r>
          </w:p>
          <w:p w:rsidR="009E028D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и/или </w:t>
            </w:r>
          </w:p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измеримый </w:t>
            </w:r>
          </w:p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</w:t>
            </w:r>
          </w:p>
        </w:tc>
        <w:tc>
          <w:tcPr>
            <w:tcW w:w="1984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Примерные </w:t>
            </w:r>
          </w:p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затраты</w:t>
            </w:r>
          </w:p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(тыс. р.)</w:t>
            </w:r>
          </w:p>
        </w:tc>
      </w:tr>
      <w:tr w:rsidR="009E028D" w:rsidRPr="009B5127" w:rsidTr="0089336C">
        <w:tc>
          <w:tcPr>
            <w:tcW w:w="814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36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9" w:type="dxa"/>
            <w:gridSpan w:val="2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26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9E028D" w:rsidRPr="005B0092" w:rsidTr="0089336C">
        <w:tc>
          <w:tcPr>
            <w:tcW w:w="814" w:type="dxa"/>
          </w:tcPr>
          <w:p w:rsidR="009E028D" w:rsidRPr="003956CF" w:rsidRDefault="009E028D" w:rsidP="00B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14963" w:rsidRPr="003956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</w:tcPr>
          <w:p w:rsidR="009E028D" w:rsidRPr="003956CF" w:rsidRDefault="009E028D" w:rsidP="003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периодических медицинских осмотров 100% работников </w:t>
            </w:r>
          </w:p>
        </w:tc>
        <w:tc>
          <w:tcPr>
            <w:tcW w:w="2268" w:type="dxa"/>
          </w:tcPr>
          <w:p w:rsidR="009E028D" w:rsidRPr="003956CF" w:rsidRDefault="003956CF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Заведующий медицинским пунктом, н</w:t>
            </w:r>
            <w:r w:rsidR="009E028D"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</w:p>
          <w:p w:rsidR="009E028D" w:rsidRPr="003956CF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  <w:p w:rsidR="009E028D" w:rsidRPr="003956CF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инфраструктуры, начальник </w:t>
            </w:r>
          </w:p>
          <w:p w:rsidR="00F01BFF" w:rsidRDefault="009E028D" w:rsidP="003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отдела кадров, начальник отдела </w:t>
            </w:r>
            <w:r w:rsidR="00BD7E4C" w:rsidRPr="003956CF">
              <w:rPr>
                <w:rFonts w:ascii="Times New Roman" w:hAnsi="Times New Roman" w:cs="Times New Roman"/>
                <w:sz w:val="26"/>
                <w:szCs w:val="26"/>
              </w:rPr>
              <w:t>ОТ и ТБ</w:t>
            </w:r>
          </w:p>
          <w:p w:rsidR="00D81C06" w:rsidRDefault="00D81C06" w:rsidP="003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06" w:rsidRPr="003956CF" w:rsidRDefault="00D81C06" w:rsidP="003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  <w:gridSpan w:val="2"/>
          </w:tcPr>
          <w:p w:rsidR="009E028D" w:rsidRPr="003956CF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Март – апрель </w:t>
            </w:r>
          </w:p>
        </w:tc>
        <w:tc>
          <w:tcPr>
            <w:tcW w:w="2826" w:type="dxa"/>
          </w:tcPr>
          <w:p w:rsidR="009E028D" w:rsidRPr="005B0092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>Медицинское обслуживание работников университета</w:t>
            </w:r>
          </w:p>
        </w:tc>
        <w:tc>
          <w:tcPr>
            <w:tcW w:w="2126" w:type="dxa"/>
          </w:tcPr>
          <w:p w:rsidR="009E028D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</w:p>
          <w:p w:rsidR="009E028D" w:rsidRPr="005B0092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</w:tcPr>
          <w:p w:rsidR="009E028D" w:rsidRPr="003956CF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1BFF" w:rsidRPr="003956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74AF8" w:rsidRPr="003956C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F01BFF" w:rsidRPr="003956C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9E028D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226 ВБ</w:t>
            </w:r>
          </w:p>
          <w:p w:rsidR="009E028D" w:rsidRDefault="009E028D" w:rsidP="002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ЦФО – </w:t>
            </w:r>
          </w:p>
          <w:p w:rsidR="009E028D" w:rsidRDefault="009E028D" w:rsidP="002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:rsidR="009E028D" w:rsidRPr="005B0092" w:rsidRDefault="009E028D" w:rsidP="002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КС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proofErr w:type="gramEnd"/>
          </w:p>
        </w:tc>
      </w:tr>
      <w:tr w:rsidR="009E028D" w:rsidRPr="005B0092" w:rsidTr="0089336C">
        <w:tc>
          <w:tcPr>
            <w:tcW w:w="814" w:type="dxa"/>
          </w:tcPr>
          <w:p w:rsidR="009E028D" w:rsidRPr="003956CF" w:rsidRDefault="00D03572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6E68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6" w:type="dxa"/>
          </w:tcPr>
          <w:p w:rsidR="009E028D" w:rsidRPr="003956CF" w:rsidRDefault="00BD7E4C" w:rsidP="00AB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</w:t>
            </w:r>
            <w:r w:rsidR="000407E8" w:rsidRPr="003956CF">
              <w:rPr>
                <w:rFonts w:ascii="Times New Roman" w:hAnsi="Times New Roman" w:cs="Times New Roman"/>
                <w:sz w:val="26"/>
                <w:szCs w:val="26"/>
              </w:rPr>
              <w:t>медицински</w:t>
            </w: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407E8"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 и ины</w:t>
            </w: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407E8"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0407E8"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4ED8" w:rsidRPr="003956CF">
              <w:rPr>
                <w:rFonts w:ascii="Times New Roman" w:hAnsi="Times New Roman" w:cs="Times New Roman"/>
                <w:sz w:val="26"/>
                <w:szCs w:val="26"/>
              </w:rPr>
              <w:t>работникам</w:t>
            </w:r>
            <w:r w:rsidR="000407E8"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 в рамках договора </w:t>
            </w:r>
            <w:r w:rsidR="009E028D" w:rsidRPr="003956CF">
              <w:rPr>
                <w:rFonts w:ascii="Times New Roman" w:hAnsi="Times New Roman" w:cs="Times New Roman"/>
                <w:sz w:val="26"/>
                <w:szCs w:val="26"/>
              </w:rPr>
              <w:t>добровольн</w:t>
            </w:r>
            <w:r w:rsidR="000407E8" w:rsidRPr="003956C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9E028D"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</w:t>
            </w:r>
            <w:r w:rsidR="000407E8" w:rsidRPr="003956C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E028D"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 страховани</w:t>
            </w:r>
            <w:r w:rsidR="000407E8" w:rsidRPr="003956C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E028D"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 (ДМС)</w:t>
            </w:r>
          </w:p>
        </w:tc>
        <w:tc>
          <w:tcPr>
            <w:tcW w:w="2268" w:type="dxa"/>
          </w:tcPr>
          <w:p w:rsidR="009E028D" w:rsidRPr="003956CF" w:rsidRDefault="000407E8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Заведующий мед</w:t>
            </w:r>
            <w:r w:rsidR="00F01BFF"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ицинским </w:t>
            </w: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пунктом,</w:t>
            </w:r>
            <w:r w:rsidR="009E028D"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</w:p>
          <w:p w:rsidR="009E028D" w:rsidRPr="003956CF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отдела кадров, начальник </w:t>
            </w:r>
          </w:p>
          <w:p w:rsidR="009E028D" w:rsidRPr="003956CF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  <w:p w:rsidR="00F01BFF" w:rsidRDefault="009E028D" w:rsidP="00F0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инфраструктуры</w:t>
            </w:r>
          </w:p>
          <w:p w:rsidR="00D81C06" w:rsidRDefault="00D81C06" w:rsidP="00F0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06" w:rsidRDefault="00D81C06" w:rsidP="00F0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06" w:rsidRPr="003956CF" w:rsidRDefault="00D81C06" w:rsidP="00F0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  <w:gridSpan w:val="2"/>
          </w:tcPr>
          <w:p w:rsidR="009E028D" w:rsidRPr="003956CF" w:rsidRDefault="005E5AF3" w:rsidP="005E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0407E8" w:rsidRPr="00395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26" w:type="dxa"/>
          </w:tcPr>
          <w:p w:rsidR="009E028D" w:rsidRPr="005B0092" w:rsidRDefault="000407E8" w:rsidP="0004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Дополнительное м</w:t>
            </w:r>
            <w:r w:rsidR="009E028D" w:rsidRPr="005B0092">
              <w:rPr>
                <w:rFonts w:ascii="Times New Roman" w:hAnsi="Times New Roman" w:cs="Times New Roman"/>
                <w:sz w:val="26"/>
                <w:szCs w:val="26"/>
              </w:rPr>
              <w:t>едицинское обслуживание работников университета</w:t>
            </w:r>
          </w:p>
        </w:tc>
        <w:tc>
          <w:tcPr>
            <w:tcW w:w="2126" w:type="dxa"/>
          </w:tcPr>
          <w:p w:rsidR="009E028D" w:rsidRPr="005B0092" w:rsidRDefault="00EC5CF3" w:rsidP="006A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Ежеквартальный отчет</w:t>
            </w:r>
          </w:p>
        </w:tc>
        <w:tc>
          <w:tcPr>
            <w:tcW w:w="1984" w:type="dxa"/>
          </w:tcPr>
          <w:p w:rsidR="009E028D" w:rsidRDefault="005E5AF3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0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028D" w:rsidRPr="005B009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9E028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9E028D" w:rsidRDefault="009E028D" w:rsidP="006A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226 ВБ</w:t>
            </w:r>
          </w:p>
          <w:p w:rsidR="009E028D" w:rsidRPr="005B0092" w:rsidRDefault="009E028D" w:rsidP="002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ЦФО – ректор</w:t>
            </w:r>
          </w:p>
        </w:tc>
      </w:tr>
      <w:tr w:rsidR="00D81C06" w:rsidRPr="009B5127" w:rsidTr="000E296C">
        <w:tc>
          <w:tcPr>
            <w:tcW w:w="814" w:type="dxa"/>
            <w:vAlign w:val="center"/>
          </w:tcPr>
          <w:p w:rsidR="00D81C06" w:rsidRPr="009B5127" w:rsidRDefault="00D81C06" w:rsidP="000E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36" w:type="dxa"/>
            <w:vAlign w:val="center"/>
          </w:tcPr>
          <w:p w:rsidR="00D81C06" w:rsidRPr="009B5127" w:rsidRDefault="00D81C06" w:rsidP="000E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D81C06" w:rsidRPr="009B5127" w:rsidRDefault="00D81C06" w:rsidP="000E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9" w:type="dxa"/>
            <w:gridSpan w:val="2"/>
            <w:vAlign w:val="center"/>
          </w:tcPr>
          <w:p w:rsidR="00D81C06" w:rsidRPr="009B5127" w:rsidRDefault="00D81C06" w:rsidP="000E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26" w:type="dxa"/>
            <w:vAlign w:val="center"/>
          </w:tcPr>
          <w:p w:rsidR="00D81C06" w:rsidRPr="009B5127" w:rsidRDefault="00D81C06" w:rsidP="000E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D81C06" w:rsidRPr="009B5127" w:rsidRDefault="00D81C06" w:rsidP="000E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D81C06" w:rsidRPr="009B5127" w:rsidRDefault="00D81C06" w:rsidP="000E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F01BFF" w:rsidRPr="009746CF" w:rsidTr="0089336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FF" w:rsidRPr="00F01BFF" w:rsidRDefault="00F01BFF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6E68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FF" w:rsidRPr="00F01BFF" w:rsidRDefault="00F01BFF" w:rsidP="00F01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F">
              <w:rPr>
                <w:rFonts w:ascii="Times New Roman" w:hAnsi="Times New Roman" w:cs="Times New Roman"/>
                <w:sz w:val="26"/>
                <w:szCs w:val="26"/>
              </w:rPr>
              <w:t>Введение профессиональных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CF" w:rsidRDefault="00F01BFF" w:rsidP="00F0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кадров, </w:t>
            </w:r>
          </w:p>
          <w:p w:rsidR="00F01BFF" w:rsidRDefault="00F01BFF" w:rsidP="00F0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F">
              <w:rPr>
                <w:rFonts w:ascii="Times New Roman" w:hAnsi="Times New Roman" w:cs="Times New Roman"/>
                <w:sz w:val="26"/>
                <w:szCs w:val="26"/>
              </w:rPr>
              <w:t>начальник УТПУ, директора филиалов и колледжей</w:t>
            </w:r>
          </w:p>
          <w:p w:rsidR="00C74F7A" w:rsidRPr="00F01BFF" w:rsidRDefault="00C74F7A" w:rsidP="00F0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FF" w:rsidRPr="00F01BFF" w:rsidRDefault="00F01BFF" w:rsidP="00F0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6B" w:rsidRDefault="00C9286B" w:rsidP="003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6B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</w:t>
            </w:r>
          </w:p>
          <w:p w:rsidR="00C9286B" w:rsidRPr="00F01BFF" w:rsidRDefault="00C9286B" w:rsidP="00C9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6B">
              <w:rPr>
                <w:rFonts w:ascii="Times New Roman" w:hAnsi="Times New Roman" w:cs="Times New Roman"/>
                <w:sz w:val="26"/>
                <w:szCs w:val="26"/>
              </w:rPr>
              <w:t>работников квалификационным требованиям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CF" w:rsidRDefault="00F01BFF" w:rsidP="00F0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</w:p>
          <w:p w:rsidR="00F01BFF" w:rsidRPr="00F01BFF" w:rsidRDefault="00F01BFF" w:rsidP="00F0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F"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FF" w:rsidRPr="003956CF" w:rsidRDefault="00F01BFF" w:rsidP="00F0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89336C" w:rsidRPr="0089336C" w:rsidTr="0089336C">
        <w:tc>
          <w:tcPr>
            <w:tcW w:w="814" w:type="dxa"/>
          </w:tcPr>
          <w:p w:rsidR="0089336C" w:rsidRPr="0089336C" w:rsidRDefault="0089336C" w:rsidP="006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6E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36" w:type="dxa"/>
          </w:tcPr>
          <w:p w:rsidR="0089336C" w:rsidRPr="0089336C" w:rsidRDefault="0089336C" w:rsidP="00C7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экскурсий для работников университета на горячие источники</w:t>
            </w:r>
            <w:r w:rsidR="00C74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  <w:tc>
          <w:tcPr>
            <w:tcW w:w="2268" w:type="dxa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профсоюзного комитета работников университета </w:t>
            </w:r>
          </w:p>
          <w:p w:rsidR="00C74F7A" w:rsidRPr="0089336C" w:rsidRDefault="00C74F7A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Оздоровление работников университета</w:t>
            </w:r>
          </w:p>
        </w:tc>
        <w:tc>
          <w:tcPr>
            <w:tcW w:w="2126" w:type="dxa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1984" w:type="dxa"/>
          </w:tcPr>
          <w:p w:rsidR="00D81C06" w:rsidRPr="00D81C06" w:rsidRDefault="00D81C06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25,0</w:t>
            </w:r>
          </w:p>
          <w:p w:rsidR="0089336C" w:rsidRPr="00D81C06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ст. </w:t>
            </w:r>
            <w:r w:rsidR="00D81C06"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226</w:t>
            </w:r>
          </w:p>
          <w:p w:rsidR="0089336C" w:rsidRPr="00D81C06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ВБ</w:t>
            </w:r>
          </w:p>
          <w:p w:rsidR="0089336C" w:rsidRPr="0089336C" w:rsidRDefault="0089336C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ЦФО – </w:t>
            </w:r>
            <w:r w:rsidR="00D81C06"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059</w:t>
            </w:r>
          </w:p>
        </w:tc>
      </w:tr>
      <w:tr w:rsidR="0089336C" w:rsidRPr="0089336C" w:rsidTr="0089336C">
        <w:tc>
          <w:tcPr>
            <w:tcW w:w="814" w:type="dxa"/>
          </w:tcPr>
          <w:p w:rsidR="0089336C" w:rsidRPr="0089336C" w:rsidRDefault="0089336C" w:rsidP="006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6E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36" w:type="dxa"/>
          </w:tcPr>
          <w:p w:rsidR="000B7645" w:rsidRDefault="0089336C" w:rsidP="000B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Туристическая поездка </w:t>
            </w:r>
          </w:p>
          <w:p w:rsidR="0089336C" w:rsidRPr="0089336C" w:rsidRDefault="0089336C" w:rsidP="000B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профсоюзного комитета работников университета</w:t>
            </w:r>
          </w:p>
          <w:p w:rsidR="00C74F7A" w:rsidRPr="0089336C" w:rsidRDefault="00C74F7A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835" w:type="dxa"/>
            <w:gridSpan w:val="2"/>
          </w:tcPr>
          <w:p w:rsidR="0089336C" w:rsidRPr="0089336C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городами Российской Федерации</w:t>
            </w:r>
          </w:p>
        </w:tc>
        <w:tc>
          <w:tcPr>
            <w:tcW w:w="2126" w:type="dxa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1984" w:type="dxa"/>
          </w:tcPr>
          <w:p w:rsidR="00D81C06" w:rsidRPr="00D81C06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</w:t>
            </w:r>
          </w:p>
          <w:p w:rsidR="00D81C06" w:rsidRPr="00D81C06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226</w:t>
            </w:r>
          </w:p>
          <w:p w:rsidR="00D81C06" w:rsidRPr="00D81C06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ВБ</w:t>
            </w:r>
          </w:p>
          <w:p w:rsidR="0089336C" w:rsidRPr="0089336C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ЦФО – 059</w:t>
            </w:r>
          </w:p>
        </w:tc>
      </w:tr>
      <w:tr w:rsidR="0089336C" w:rsidRPr="0089336C" w:rsidTr="0089336C">
        <w:tc>
          <w:tcPr>
            <w:tcW w:w="814" w:type="dxa"/>
          </w:tcPr>
          <w:p w:rsidR="0089336C" w:rsidRPr="0089336C" w:rsidRDefault="006E68E5" w:rsidP="006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3936" w:type="dxa"/>
          </w:tcPr>
          <w:p w:rsidR="0089336C" w:rsidRPr="0089336C" w:rsidRDefault="0089336C" w:rsidP="0089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экскурсии по святым местам для работников университета в пос. Висим</w:t>
            </w:r>
          </w:p>
        </w:tc>
        <w:tc>
          <w:tcPr>
            <w:tcW w:w="2268" w:type="dxa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профсоюзного комитета работников университета</w:t>
            </w:r>
          </w:p>
          <w:p w:rsidR="00C74F7A" w:rsidRPr="0089336C" w:rsidRDefault="00C74F7A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</w:tcPr>
          <w:p w:rsidR="00D81C06" w:rsidRPr="0089336C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родным краем</w:t>
            </w:r>
          </w:p>
        </w:tc>
        <w:tc>
          <w:tcPr>
            <w:tcW w:w="2126" w:type="dxa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1984" w:type="dxa"/>
          </w:tcPr>
          <w:p w:rsidR="00D81C06" w:rsidRPr="00D81C06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</w:t>
            </w: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</w:t>
            </w:r>
          </w:p>
          <w:p w:rsidR="00D81C06" w:rsidRPr="00D81C06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226</w:t>
            </w:r>
          </w:p>
          <w:p w:rsidR="00D81C06" w:rsidRPr="00D81C06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ВБ</w:t>
            </w:r>
          </w:p>
          <w:p w:rsidR="0089336C" w:rsidRPr="0089336C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ЦФО – 059</w:t>
            </w:r>
          </w:p>
        </w:tc>
      </w:tr>
      <w:tr w:rsidR="0089336C" w:rsidRPr="0089336C" w:rsidTr="0089336C">
        <w:tc>
          <w:tcPr>
            <w:tcW w:w="814" w:type="dxa"/>
          </w:tcPr>
          <w:p w:rsidR="0089336C" w:rsidRPr="0089336C" w:rsidRDefault="0089336C" w:rsidP="006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6E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36" w:type="dxa"/>
          </w:tcPr>
          <w:p w:rsidR="0089336C" w:rsidRPr="0089336C" w:rsidRDefault="0089336C" w:rsidP="000B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г.</w:t>
            </w:r>
            <w:r w:rsidR="000B7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Реж (в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сыродельню)</w:t>
            </w:r>
          </w:p>
        </w:tc>
        <w:tc>
          <w:tcPr>
            <w:tcW w:w="2268" w:type="dxa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профсоюзного комитета работников университета</w:t>
            </w:r>
          </w:p>
          <w:p w:rsidR="00C74F7A" w:rsidRPr="0089336C" w:rsidRDefault="00C74F7A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родным краем</w:t>
            </w:r>
          </w:p>
        </w:tc>
        <w:tc>
          <w:tcPr>
            <w:tcW w:w="2126" w:type="dxa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1984" w:type="dxa"/>
          </w:tcPr>
          <w:p w:rsidR="00D81C06" w:rsidRPr="00D81C06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</w:t>
            </w: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</w:t>
            </w:r>
          </w:p>
          <w:p w:rsidR="00D81C06" w:rsidRPr="00D81C06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226</w:t>
            </w:r>
          </w:p>
          <w:p w:rsidR="00D81C06" w:rsidRPr="00D81C06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ВБ</w:t>
            </w:r>
          </w:p>
          <w:p w:rsidR="0089336C" w:rsidRPr="0089336C" w:rsidRDefault="00D81C06" w:rsidP="00D8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ЦФО – 059</w:t>
            </w:r>
          </w:p>
        </w:tc>
      </w:tr>
      <w:tr w:rsidR="0089336C" w:rsidRPr="009B5127" w:rsidTr="0032551E">
        <w:tc>
          <w:tcPr>
            <w:tcW w:w="814" w:type="dxa"/>
            <w:vAlign w:val="center"/>
          </w:tcPr>
          <w:p w:rsidR="0089336C" w:rsidRPr="009B5127" w:rsidRDefault="0089336C" w:rsidP="0032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936" w:type="dxa"/>
            <w:vAlign w:val="center"/>
          </w:tcPr>
          <w:p w:rsidR="0089336C" w:rsidRPr="009B5127" w:rsidRDefault="0089336C" w:rsidP="0032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89336C" w:rsidRPr="009B5127" w:rsidRDefault="0089336C" w:rsidP="0032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9" w:type="dxa"/>
            <w:gridSpan w:val="2"/>
            <w:vAlign w:val="center"/>
          </w:tcPr>
          <w:p w:rsidR="0089336C" w:rsidRPr="009B5127" w:rsidRDefault="0089336C" w:rsidP="0032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26" w:type="dxa"/>
            <w:vAlign w:val="center"/>
          </w:tcPr>
          <w:p w:rsidR="0089336C" w:rsidRPr="009B5127" w:rsidRDefault="0089336C" w:rsidP="0032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89336C" w:rsidRPr="009B5127" w:rsidRDefault="0089336C" w:rsidP="0032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89336C" w:rsidRPr="009B5127" w:rsidRDefault="0089336C" w:rsidP="0032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89336C" w:rsidRPr="0089336C" w:rsidTr="0089336C">
        <w:tc>
          <w:tcPr>
            <w:tcW w:w="814" w:type="dxa"/>
            <w:shd w:val="clear" w:color="auto" w:fill="FFFFFF"/>
          </w:tcPr>
          <w:p w:rsidR="0089336C" w:rsidRPr="0089336C" w:rsidRDefault="006E68E5" w:rsidP="006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3936" w:type="dxa"/>
            <w:shd w:val="clear" w:color="auto" w:fill="FFFFFF"/>
          </w:tcPr>
          <w:p w:rsidR="0089336C" w:rsidRPr="0089336C" w:rsidRDefault="0089336C" w:rsidP="0089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секции плавания в бассейне для работников университета</w:t>
            </w:r>
          </w:p>
        </w:tc>
        <w:tc>
          <w:tcPr>
            <w:tcW w:w="2268" w:type="dxa"/>
            <w:shd w:val="clear" w:color="auto" w:fill="FFFFFF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профсоюзного комитета работников университета</w:t>
            </w:r>
          </w:p>
        </w:tc>
        <w:tc>
          <w:tcPr>
            <w:tcW w:w="1560" w:type="dxa"/>
            <w:shd w:val="clear" w:color="auto" w:fill="FFFFFF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Оздоровление работников университета</w:t>
            </w:r>
          </w:p>
        </w:tc>
        <w:tc>
          <w:tcPr>
            <w:tcW w:w="2126" w:type="dxa"/>
            <w:shd w:val="clear" w:color="auto" w:fill="FFFFFF"/>
          </w:tcPr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  <w:p w:rsidR="0089336C" w:rsidRPr="0089336C" w:rsidRDefault="0089336C" w:rsidP="008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1984" w:type="dxa"/>
            <w:shd w:val="clear" w:color="auto" w:fill="FFFFFF"/>
          </w:tcPr>
          <w:p w:rsidR="006E68E5" w:rsidRPr="00D81C06" w:rsidRDefault="006E68E5" w:rsidP="006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</w:t>
            </w:r>
          </w:p>
          <w:p w:rsidR="006E68E5" w:rsidRPr="00D81C06" w:rsidRDefault="006E68E5" w:rsidP="006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226</w:t>
            </w:r>
          </w:p>
          <w:p w:rsidR="006E68E5" w:rsidRPr="00D81C06" w:rsidRDefault="006E68E5" w:rsidP="006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ВБ</w:t>
            </w:r>
          </w:p>
          <w:p w:rsidR="0089336C" w:rsidRPr="0089336C" w:rsidRDefault="006E68E5" w:rsidP="006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1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ЦФО – 059</w:t>
            </w:r>
          </w:p>
        </w:tc>
      </w:tr>
    </w:tbl>
    <w:p w:rsidR="009E028D" w:rsidRDefault="009E028D" w:rsidP="00816E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01BFF" w:rsidRDefault="00F01BFF" w:rsidP="00816E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01BFF" w:rsidRDefault="00F01BFF" w:rsidP="00816E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F01BFF" w:rsidRPr="00695A3F" w:rsidTr="00AA0B42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FF" w:rsidRPr="00695A3F" w:rsidRDefault="00F01BFF" w:rsidP="00AA0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Необходимое финансирование в 201</w:t>
            </w:r>
            <w:r w:rsidRPr="00DE3968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году </w:t>
            </w: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(тыс. р.)</w:t>
            </w:r>
          </w:p>
        </w:tc>
      </w:tr>
      <w:tr w:rsidR="00F01BFF" w:rsidRPr="00695A3F" w:rsidTr="00AA0B42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FF" w:rsidRPr="00695A3F" w:rsidRDefault="00F01BFF" w:rsidP="00AA0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Статья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FF" w:rsidRPr="00695A3F" w:rsidRDefault="00F01BFF" w:rsidP="00AA0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ЦФО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FF" w:rsidRPr="00695A3F" w:rsidRDefault="00F01BFF" w:rsidP="00AA0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FF" w:rsidRPr="00695A3F" w:rsidRDefault="00F01BFF" w:rsidP="00AA0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FF" w:rsidRPr="00695A3F" w:rsidRDefault="00F01BFF" w:rsidP="00AA0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3956CF" w:rsidRPr="0062133B" w:rsidTr="00AA0B42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Pr="0062133B" w:rsidRDefault="003956CF" w:rsidP="00AA0B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Pr="0062133B" w:rsidRDefault="003956CF" w:rsidP="00AA0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Pr="0062133B" w:rsidRDefault="003956CF" w:rsidP="00AA0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Default="003956CF" w:rsidP="003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3956CF" w:rsidRPr="0062133B" w:rsidRDefault="003956CF" w:rsidP="00AA0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Default="003956CF" w:rsidP="007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3956CF" w:rsidRPr="0062133B" w:rsidRDefault="003956CF" w:rsidP="00712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956CF" w:rsidRPr="0062133B" w:rsidTr="00AA0B42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Pr="0062133B" w:rsidRDefault="003956CF" w:rsidP="00AA0B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Default="003956CF" w:rsidP="003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:rsidR="003956CF" w:rsidRPr="0062133B" w:rsidRDefault="003956CF" w:rsidP="00395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КС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proofErr w:type="gram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Pr="0062133B" w:rsidRDefault="003956CF" w:rsidP="00AA0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Pr="0062133B" w:rsidRDefault="003956CF" w:rsidP="00395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Pr="0062133B" w:rsidRDefault="003956CF" w:rsidP="00712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56CF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</w:tr>
      <w:tr w:rsidR="006E68E5" w:rsidRPr="0062133B" w:rsidTr="00AA0B42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E5" w:rsidRDefault="006E68E5" w:rsidP="00AA0B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E5" w:rsidRDefault="006E68E5" w:rsidP="003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E5" w:rsidRDefault="006E68E5" w:rsidP="00AA0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–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E5" w:rsidRPr="003956CF" w:rsidRDefault="006E68E5" w:rsidP="003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E5" w:rsidRPr="003956CF" w:rsidRDefault="006E68E5" w:rsidP="007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275,0</w:t>
            </w:r>
          </w:p>
        </w:tc>
      </w:tr>
      <w:tr w:rsidR="003956CF" w:rsidRPr="00695A3F" w:rsidTr="00AA0B42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6CF" w:rsidRPr="0062133B" w:rsidRDefault="003956CF" w:rsidP="00AA0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133B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Pr="0062133B" w:rsidRDefault="003956CF" w:rsidP="00AA0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Pr="0062133B" w:rsidRDefault="003956CF" w:rsidP="00AA0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Pr="003956CF" w:rsidRDefault="003956CF" w:rsidP="006E6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56CF">
              <w:rPr>
                <w:rFonts w:ascii="Times New Roman" w:hAnsi="Times New Roman"/>
                <w:b/>
                <w:bCs/>
                <w:sz w:val="26"/>
                <w:szCs w:val="26"/>
              </w:rPr>
              <w:t>3 </w:t>
            </w:r>
            <w:r w:rsidR="006E68E5">
              <w:rPr>
                <w:rFonts w:ascii="Times New Roman" w:hAnsi="Times New Roman"/>
                <w:b/>
                <w:bCs/>
                <w:sz w:val="26"/>
                <w:szCs w:val="26"/>
              </w:rPr>
              <w:t>775</w:t>
            </w:r>
            <w:r w:rsidRPr="003956CF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CF" w:rsidRPr="003956CF" w:rsidRDefault="003956CF" w:rsidP="006E6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56CF">
              <w:rPr>
                <w:rFonts w:ascii="Times New Roman" w:hAnsi="Times New Roman"/>
                <w:b/>
                <w:bCs/>
                <w:sz w:val="26"/>
                <w:szCs w:val="26"/>
              </w:rPr>
              <w:t>3 </w:t>
            </w:r>
            <w:r w:rsidR="006E68E5">
              <w:rPr>
                <w:rFonts w:ascii="Times New Roman" w:hAnsi="Times New Roman"/>
                <w:b/>
                <w:bCs/>
                <w:sz w:val="26"/>
                <w:szCs w:val="26"/>
              </w:rPr>
              <w:t>775</w:t>
            </w:r>
            <w:r w:rsidRPr="003956CF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</w:tr>
    </w:tbl>
    <w:p w:rsidR="00F01BFF" w:rsidRPr="00F01BFF" w:rsidRDefault="00F01BFF" w:rsidP="00D66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F01BFF" w:rsidRPr="00F01BFF" w:rsidSect="009B5127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27"/>
    <w:rsid w:val="000374BA"/>
    <w:rsid w:val="000375A2"/>
    <w:rsid w:val="000407E8"/>
    <w:rsid w:val="00040E07"/>
    <w:rsid w:val="000411E8"/>
    <w:rsid w:val="00065568"/>
    <w:rsid w:val="0007437E"/>
    <w:rsid w:val="000A2DB7"/>
    <w:rsid w:val="000A3360"/>
    <w:rsid w:val="000B222B"/>
    <w:rsid w:val="000B529A"/>
    <w:rsid w:val="000B7645"/>
    <w:rsid w:val="00157B90"/>
    <w:rsid w:val="001A559A"/>
    <w:rsid w:val="001E2D10"/>
    <w:rsid w:val="001F6FE2"/>
    <w:rsid w:val="00236862"/>
    <w:rsid w:val="0024327E"/>
    <w:rsid w:val="002B39B1"/>
    <w:rsid w:val="002F5C45"/>
    <w:rsid w:val="00356815"/>
    <w:rsid w:val="00381F99"/>
    <w:rsid w:val="003956CF"/>
    <w:rsid w:val="003A600F"/>
    <w:rsid w:val="0041672F"/>
    <w:rsid w:val="00466828"/>
    <w:rsid w:val="00552C29"/>
    <w:rsid w:val="00557013"/>
    <w:rsid w:val="005621FB"/>
    <w:rsid w:val="005725D5"/>
    <w:rsid w:val="005B0092"/>
    <w:rsid w:val="005C2D59"/>
    <w:rsid w:val="005D1E6D"/>
    <w:rsid w:val="005E5AF3"/>
    <w:rsid w:val="005F75A6"/>
    <w:rsid w:val="006160A6"/>
    <w:rsid w:val="00647EF7"/>
    <w:rsid w:val="006A00C2"/>
    <w:rsid w:val="006D5B5B"/>
    <w:rsid w:val="006E68E5"/>
    <w:rsid w:val="006F2544"/>
    <w:rsid w:val="00724432"/>
    <w:rsid w:val="0072655E"/>
    <w:rsid w:val="00750272"/>
    <w:rsid w:val="00782CFD"/>
    <w:rsid w:val="007867E9"/>
    <w:rsid w:val="007A453D"/>
    <w:rsid w:val="007C3216"/>
    <w:rsid w:val="007C590E"/>
    <w:rsid w:val="00816ED6"/>
    <w:rsid w:val="0088132F"/>
    <w:rsid w:val="0089336C"/>
    <w:rsid w:val="008C0882"/>
    <w:rsid w:val="009257A5"/>
    <w:rsid w:val="00941AF1"/>
    <w:rsid w:val="00947FAB"/>
    <w:rsid w:val="00997EA0"/>
    <w:rsid w:val="009B5127"/>
    <w:rsid w:val="009E028D"/>
    <w:rsid w:val="009F1911"/>
    <w:rsid w:val="009F49C0"/>
    <w:rsid w:val="00A175E7"/>
    <w:rsid w:val="00A27D06"/>
    <w:rsid w:val="00A62FFF"/>
    <w:rsid w:val="00AB39A6"/>
    <w:rsid w:val="00AB4ED8"/>
    <w:rsid w:val="00AD1D73"/>
    <w:rsid w:val="00B03D55"/>
    <w:rsid w:val="00B14963"/>
    <w:rsid w:val="00B234FD"/>
    <w:rsid w:val="00B42335"/>
    <w:rsid w:val="00B81706"/>
    <w:rsid w:val="00BD7E4C"/>
    <w:rsid w:val="00C02541"/>
    <w:rsid w:val="00C075A9"/>
    <w:rsid w:val="00C74AF8"/>
    <w:rsid w:val="00C74F7A"/>
    <w:rsid w:val="00C9286B"/>
    <w:rsid w:val="00CA7CCC"/>
    <w:rsid w:val="00CF583F"/>
    <w:rsid w:val="00D03572"/>
    <w:rsid w:val="00D5495A"/>
    <w:rsid w:val="00D66B10"/>
    <w:rsid w:val="00D81C06"/>
    <w:rsid w:val="00D9038C"/>
    <w:rsid w:val="00DA1B22"/>
    <w:rsid w:val="00DD1C6B"/>
    <w:rsid w:val="00E0265D"/>
    <w:rsid w:val="00E06654"/>
    <w:rsid w:val="00E06E9B"/>
    <w:rsid w:val="00E44752"/>
    <w:rsid w:val="00E47AD5"/>
    <w:rsid w:val="00E61939"/>
    <w:rsid w:val="00EA2C63"/>
    <w:rsid w:val="00EA31CC"/>
    <w:rsid w:val="00EC5CF3"/>
    <w:rsid w:val="00F01BFF"/>
    <w:rsid w:val="00F40B33"/>
    <w:rsid w:val="00F40CF5"/>
    <w:rsid w:val="00F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51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B51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B5127"/>
    <w:rPr>
      <w:rFonts w:ascii="Times New Roman" w:hAnsi="Times New Roman" w:cs="Times New Roman"/>
    </w:rPr>
  </w:style>
  <w:style w:type="paragraph" w:styleId="a6">
    <w:name w:val="Document Map"/>
    <w:basedOn w:val="a"/>
    <w:link w:val="a7"/>
    <w:uiPriority w:val="99"/>
    <w:semiHidden/>
    <w:rsid w:val="000A33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16913"/>
    <w:rPr>
      <w:rFonts w:ascii="Times New Roman" w:hAnsi="Times New Roman" w:cs="Calibri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51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B51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B5127"/>
    <w:rPr>
      <w:rFonts w:ascii="Times New Roman" w:hAnsi="Times New Roman" w:cs="Times New Roman"/>
    </w:rPr>
  </w:style>
  <w:style w:type="paragraph" w:styleId="a6">
    <w:name w:val="Document Map"/>
    <w:basedOn w:val="a"/>
    <w:link w:val="a7"/>
    <w:uiPriority w:val="99"/>
    <w:semiHidden/>
    <w:rsid w:val="000A33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16913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usurt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TBushueva</dc:creator>
  <cp:lastModifiedBy>TBushueva</cp:lastModifiedBy>
  <cp:revision>8</cp:revision>
  <cp:lastPrinted>2014-03-11T05:27:00Z</cp:lastPrinted>
  <dcterms:created xsi:type="dcterms:W3CDTF">2017-12-07T03:15:00Z</dcterms:created>
  <dcterms:modified xsi:type="dcterms:W3CDTF">2018-01-12T07:52:00Z</dcterms:modified>
</cp:coreProperties>
</file>